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CC73A" w14:textId="0641B802" w:rsidR="009B19AC" w:rsidRPr="001E67DB" w:rsidRDefault="009B19AC" w:rsidP="009B19AC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4,</w:t>
      </w:r>
      <w:r w:rsidRPr="001E67DB">
        <w:rPr>
          <w:rFonts w:ascii="Tahoma" w:hAnsi="Tahoma" w:cs="Tahoma"/>
          <w:b/>
          <w:sz w:val="24"/>
          <w:szCs w:val="24"/>
        </w:rPr>
        <w:t xml:space="preserve"> Lesson </w:t>
      </w:r>
      <w:r>
        <w:rPr>
          <w:rFonts w:ascii="Tahoma" w:hAnsi="Tahoma" w:cs="Tahoma"/>
          <w:b/>
          <w:sz w:val="24"/>
          <w:szCs w:val="24"/>
        </w:rPr>
        <w:t>14</w:t>
      </w:r>
    </w:p>
    <w:p w14:paraId="6DDEAC53" w14:textId="2A94C83C" w:rsidR="00834EAB" w:rsidRPr="007D0C59" w:rsidRDefault="00B313C2" w:rsidP="00453A43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Check the box if the child’s work indicates proficiency in the skill. Record progress towards acquiring each skill in the Progress Notes column. Use the child’s Day 5 Student Storybook reading to analyze reading progress in context. See the Student Storybook Miscue Assessment </w:t>
      </w:r>
      <w:bookmarkStart w:id="0" w:name="_Hlk142126713"/>
      <w:r w:rsidR="004D61BC" w:rsidRPr="00426995">
        <w:rPr>
          <w:rFonts w:ascii="Tahoma" w:hAnsi="Tahoma" w:cs="Tahoma"/>
          <w:sz w:val="24"/>
          <w:szCs w:val="24"/>
        </w:rPr>
        <w:t xml:space="preserve">section in the </w:t>
      </w:r>
      <w:r w:rsidR="004D61BC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4D61BC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5"/>
        <w:gridCol w:w="1707"/>
        <w:gridCol w:w="1847"/>
        <w:gridCol w:w="2121"/>
      </w:tblGrid>
      <w:tr w:rsidR="009B19AC" w:rsidRPr="007D0C59" w14:paraId="66EDDF13" w14:textId="77777777" w:rsidTr="00F44E80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959C3FD" w14:textId="77777777" w:rsidR="009B19AC" w:rsidRDefault="009B19AC" w:rsidP="005F33EE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13C09B20" w14:textId="6EBE42AF" w:rsidR="009B19AC" w:rsidRPr="007D0C59" w:rsidRDefault="00C9280E" w:rsidP="005F33EE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9B19AC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F0BE8C6" w14:textId="77777777" w:rsidR="009B19AC" w:rsidRPr="007D0C59" w:rsidRDefault="009B19AC" w:rsidP="005F33EE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9B19AC" w:rsidRPr="007D0C59" w14:paraId="6485E5C4" w14:textId="77777777" w:rsidTr="00F44E80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E93D25D" w14:textId="6D0C892B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7FA1A4C" w14:textId="1B55E234" w:rsidR="009B19AC" w:rsidRPr="007D0C59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Read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9B19AC" w:rsidRPr="009B7856">
              <w:rPr>
                <w:rFonts w:ascii="Tahoma" w:hAnsi="Tahoma" w:cs="Tahoma"/>
                <w:sz w:val="24"/>
                <w:szCs w:val="24"/>
                <w:u w:val="single"/>
              </w:rPr>
              <w:t>e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0CF8749" w14:textId="77777777" w:rsidR="009B19AC" w:rsidRPr="007D0C59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7D0C59" w14:paraId="362620C4" w14:textId="77777777" w:rsidTr="00F44E80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CC7FEB" w14:textId="14F71E1A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635453E7" w14:textId="790EA722" w:rsidR="009B19AC" w:rsidRPr="007D0C59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352327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Write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9B19AC" w:rsidRPr="009B7856">
              <w:rPr>
                <w:rFonts w:ascii="Tahoma" w:hAnsi="Tahoma" w:cs="Tahoma"/>
                <w:sz w:val="24"/>
                <w:szCs w:val="24"/>
                <w:u w:val="single"/>
              </w:rPr>
              <w:t>e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23B6BC" w14:textId="77777777" w:rsidR="009B19AC" w:rsidRPr="007D0C59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7D0C59" w14:paraId="619C08AA" w14:textId="77777777" w:rsidTr="00F44E80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FC3CA34" w14:textId="674A849D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45312646" w14:textId="773B98A2" w:rsidR="009B19AC" w:rsidRPr="007D0C59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8806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Read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9B19AC" w:rsidRPr="009B7856">
              <w:rPr>
                <w:rFonts w:ascii="Tahoma" w:hAnsi="Tahoma" w:cs="Tahoma"/>
                <w:sz w:val="24"/>
                <w:szCs w:val="24"/>
                <w:u w:val="single"/>
              </w:rPr>
              <w:t>f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9962F2A" w14:textId="77777777" w:rsidR="009B19AC" w:rsidRPr="007D0C59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7D0C59" w14:paraId="2F5BA19C" w14:textId="77777777" w:rsidTr="00F44E80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A055A9E" w14:textId="30CE6B94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A7238B6" w14:textId="44FD86BE" w:rsidR="009B19AC" w:rsidRPr="007D0C59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17771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Write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9B19AC" w:rsidRPr="009B7856">
              <w:rPr>
                <w:rFonts w:ascii="Tahoma" w:hAnsi="Tahoma" w:cs="Tahoma"/>
                <w:sz w:val="24"/>
                <w:szCs w:val="24"/>
                <w:u w:val="single"/>
              </w:rPr>
              <w:t>f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F68BBE" w14:textId="77777777" w:rsidR="009B19AC" w:rsidRPr="007D0C59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7D0C59" w14:paraId="713CC57D" w14:textId="77777777" w:rsidTr="00F44E80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53B03E" w14:textId="7A01DFDC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A9D1ACE" w14:textId="44CFAD75" w:rsidR="009B19AC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983301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Identif</w:t>
            </w:r>
            <w:r w:rsidR="00C9280E">
              <w:rPr>
                <w:rFonts w:ascii="Tahoma" w:hAnsi="Tahoma" w:cs="Tahoma"/>
                <w:sz w:val="24"/>
                <w:szCs w:val="24"/>
              </w:rPr>
              <w:t>ies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9B19AC">
              <w:rPr>
                <w:rFonts w:ascii="Tahoma" w:hAnsi="Tahoma" w:cs="Tahoma"/>
                <w:sz w:val="24"/>
                <w:szCs w:val="24"/>
                <w:u w:val="single"/>
              </w:rPr>
              <w:t>e</w:t>
            </w:r>
            <w:r w:rsidR="009B19AC" w:rsidRPr="009B7856">
              <w:rPr>
                <w:rFonts w:ascii="Tahoma" w:hAnsi="Tahoma" w:cs="Tahoma"/>
                <w:sz w:val="24"/>
                <w:szCs w:val="24"/>
              </w:rPr>
              <w:t>,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/e/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A3A57" w14:textId="77777777" w:rsidR="009B19AC" w:rsidRPr="007D0C59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7D0C59" w14:paraId="7B8BF664" w14:textId="77777777" w:rsidTr="00F44E80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713ADB" w14:textId="34F5E59F" w:rsidR="009B19AC" w:rsidRPr="009B19AC" w:rsidRDefault="009B19AC" w:rsidP="005F33EE">
            <w:pPr>
              <w:rPr>
                <w:rFonts w:ascii="Tahoma" w:hAnsi="Tahoma" w:cs="Tahoma"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69EBB381" w14:textId="189A7F2D" w:rsidR="009B19AC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28231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Identif</w:t>
            </w:r>
            <w:r w:rsidR="00C9280E">
              <w:rPr>
                <w:rFonts w:ascii="Tahoma" w:hAnsi="Tahoma" w:cs="Tahoma"/>
                <w:sz w:val="24"/>
                <w:szCs w:val="24"/>
              </w:rPr>
              <w:t>ies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sound </w:t>
            </w:r>
            <w:proofErr w:type="spellStart"/>
            <w:r w:rsidR="009B19AC">
              <w:rPr>
                <w:rFonts w:ascii="Tahoma" w:hAnsi="Tahoma" w:cs="Tahoma"/>
                <w:sz w:val="24"/>
                <w:szCs w:val="24"/>
              </w:rPr>
              <w:t xml:space="preserve">of </w:t>
            </w:r>
            <w:r w:rsidR="009B19AC">
              <w:rPr>
                <w:rFonts w:ascii="Tahoma" w:hAnsi="Tahoma" w:cs="Tahoma"/>
                <w:sz w:val="24"/>
                <w:szCs w:val="24"/>
                <w:u w:val="single"/>
              </w:rPr>
              <w:t>f</w:t>
            </w:r>
            <w:proofErr w:type="spellEnd"/>
            <w:r w:rsidR="009B19AC" w:rsidRPr="009B7856">
              <w:rPr>
                <w:rFonts w:ascii="Tahoma" w:hAnsi="Tahoma" w:cs="Tahoma"/>
                <w:sz w:val="24"/>
                <w:szCs w:val="24"/>
              </w:rPr>
              <w:t>,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/f/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25254CD" w14:textId="77777777" w:rsidR="009B19AC" w:rsidRPr="007D0C59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F0147D" w14:paraId="450652F8" w14:textId="77777777" w:rsidTr="00F44E80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7843D4" w14:textId="5876D16A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7CEEC43" w14:textId="11099EEE" w:rsidR="009B19AC" w:rsidRPr="007D0C59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360052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Read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number 11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4AB4C8" w14:textId="77777777" w:rsidR="009B19AC" w:rsidRPr="00F0147D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F0147D" w14:paraId="48739599" w14:textId="77777777" w:rsidTr="00F44E80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1EA9C6AB" w14:textId="614CA260" w:rsidR="009B19AC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237480A" w14:textId="4FADCBE2" w:rsidR="009B19AC" w:rsidRDefault="0029517C" w:rsidP="005F33EE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240855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B19AC">
              <w:rPr>
                <w:rFonts w:ascii="Tahoma" w:hAnsi="Tahoma" w:cs="Tahoma"/>
                <w:sz w:val="24"/>
                <w:szCs w:val="24"/>
              </w:rPr>
              <w:t>Write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="009B19AC">
              <w:rPr>
                <w:rFonts w:ascii="Tahoma" w:hAnsi="Tahoma" w:cs="Tahoma"/>
                <w:sz w:val="24"/>
                <w:szCs w:val="24"/>
              </w:rPr>
              <w:t xml:space="preserve"> the number 11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D39122" w14:textId="77777777" w:rsidR="009B19AC" w:rsidRPr="00F0147D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B19AC" w:rsidRPr="00F15F32" w14:paraId="7E7C35DF" w14:textId="77777777" w:rsidTr="00F44E80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3EFD07" w14:textId="2A287FDE" w:rsidR="009B19AC" w:rsidRDefault="009B19AC" w:rsidP="00453A43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C9280E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24"/>
                <w:szCs w:val="24"/>
              </w:rPr>
              <w:t>Ms. Brown Can Help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2C7DC558" w14:textId="77777777" w:rsidR="009B19AC" w:rsidRPr="00F15F32" w:rsidRDefault="009B19AC" w:rsidP="005F33EE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</w:p>
          <w:p w14:paraId="7008859A" w14:textId="77777777" w:rsidR="009B19AC" w:rsidRPr="00F15F32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FA4D79" w14:textId="77777777" w:rsidR="009B19AC" w:rsidRPr="002E6694" w:rsidRDefault="009B19AC" w:rsidP="00FC5AC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4A7ADD6B" w14:textId="3A1A843D" w:rsidR="009B19AC" w:rsidRPr="002E6694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51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68D3021" w14:textId="77777777" w:rsidR="009B19AC" w:rsidRPr="002E6694" w:rsidRDefault="009B19AC" w:rsidP="00FC5AC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517C4F28" w14:textId="6390C0D8" w:rsidR="009B19AC" w:rsidRPr="002E6694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="00B313C2">
              <w:rPr>
                <w:rFonts w:ascii="Tahoma" w:hAnsi="Tahoma" w:cs="Tahoma"/>
                <w:sz w:val="24"/>
                <w:szCs w:val="24"/>
              </w:rPr>
              <w:t>–10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1092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F5A453" w14:textId="77777777" w:rsidR="009B19AC" w:rsidRPr="002E6694" w:rsidRDefault="009B19AC" w:rsidP="00FC5AC3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156C8021" w14:textId="6971EDA7" w:rsidR="009B19AC" w:rsidRPr="002E6694" w:rsidRDefault="009B19AC" w:rsidP="005F33EE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11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71E331BB" w14:textId="77777777" w:rsidR="00AC5307" w:rsidRPr="00147778" w:rsidRDefault="00AC5307" w:rsidP="00963A13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5FFEE537" w14:textId="77777777" w:rsidR="00325357" w:rsidRDefault="00325357" w:rsidP="00453A43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7EDDC3FA" w14:textId="4DD41A79" w:rsidR="003C540F" w:rsidRDefault="00834EAB" w:rsidP="003C540F">
      <w:pPr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Notes:</w:t>
      </w:r>
      <w:r w:rsidR="003C540F" w:rsidRPr="003C540F">
        <w:rPr>
          <w:rFonts w:ascii="Tahoma" w:hAnsi="Tahoma" w:cs="Tahoma"/>
          <w:sz w:val="24"/>
          <w:szCs w:val="24"/>
        </w:rPr>
        <w:t xml:space="preserve"> </w:t>
      </w:r>
    </w:p>
    <w:p w14:paraId="1CB45957" w14:textId="77777777" w:rsidR="003C540F" w:rsidRDefault="003C540F" w:rsidP="003C540F">
      <w:pPr>
        <w:sectPr w:rsidR="003C540F" w:rsidSect="00453A43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0D618E4B" w14:textId="38B95F76" w:rsidR="009C16B6" w:rsidRPr="009932B5" w:rsidRDefault="003C540F" w:rsidP="00402A94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CE37A1" wp14:editId="5D0F8DA2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9D58A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C16B6" w:rsidRPr="009932B5">
        <w:rPr>
          <w:rFonts w:ascii="Tahoma" w:hAnsi="Tahoma" w:cs="Tahoma"/>
          <w:i/>
          <w:sz w:val="24"/>
          <w:szCs w:val="24"/>
        </w:rPr>
        <w:t xml:space="preserve">Ms. Brown Can </w:t>
      </w:r>
      <w:r w:rsidR="006461E6" w:rsidRPr="009932B5">
        <w:rPr>
          <w:rFonts w:ascii="Tahoma" w:hAnsi="Tahoma" w:cs="Tahoma"/>
          <w:i/>
          <w:sz w:val="24"/>
          <w:szCs w:val="24"/>
        </w:rPr>
        <w:t>Help</w:t>
      </w:r>
    </w:p>
    <w:p w14:paraId="7BC0A3AB" w14:textId="3C8097B5" w:rsidR="009C16B6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I like Ms. Brown.</w:t>
      </w:r>
    </w:p>
    <w:p w14:paraId="2853BF59" w14:textId="77777777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Ms. Brown is in the office.</w:t>
      </w:r>
    </w:p>
    <w:p w14:paraId="2FE08649" w14:textId="76DB8C40" w:rsidR="00433028" w:rsidRPr="009932B5" w:rsidRDefault="003C540F" w:rsidP="00402A9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318FF9" wp14:editId="4AADFFAA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EF8A3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33028" w:rsidRPr="009932B5">
        <w:rPr>
          <w:rFonts w:ascii="Tahoma" w:hAnsi="Tahoma" w:cs="Tahoma"/>
          <w:sz w:val="24"/>
          <w:szCs w:val="24"/>
        </w:rPr>
        <w:t>Ms. Brown can help.</w:t>
      </w:r>
    </w:p>
    <w:p w14:paraId="538C66E6" w14:textId="52C551AF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It is cold.</w:t>
      </w:r>
    </w:p>
    <w:p w14:paraId="4C54713A" w14:textId="77777777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I do not have my coat.</w:t>
      </w:r>
    </w:p>
    <w:p w14:paraId="5E889895" w14:textId="77777777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What will I do?</w:t>
      </w:r>
    </w:p>
    <w:p w14:paraId="39527627" w14:textId="1DCE03D6" w:rsidR="00433028" w:rsidRPr="009932B5" w:rsidRDefault="003C540F" w:rsidP="00402A9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410DB4" wp14:editId="2B98BE6C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E4E08" id="Straight Connector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33028" w:rsidRPr="009932B5">
        <w:rPr>
          <w:rFonts w:ascii="Tahoma" w:hAnsi="Tahoma" w:cs="Tahoma"/>
          <w:sz w:val="24"/>
          <w:szCs w:val="24"/>
        </w:rPr>
        <w:t xml:space="preserve">I will get help </w:t>
      </w:r>
      <w:r w:rsidR="006461E6" w:rsidRPr="009932B5">
        <w:rPr>
          <w:rFonts w:ascii="Tahoma" w:hAnsi="Tahoma" w:cs="Tahoma"/>
          <w:sz w:val="24"/>
          <w:szCs w:val="24"/>
        </w:rPr>
        <w:t>from Ms. Brown.</w:t>
      </w:r>
    </w:p>
    <w:p w14:paraId="2B8B90D5" w14:textId="1A1F2B01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I will go to the office.</w:t>
      </w:r>
    </w:p>
    <w:p w14:paraId="061C2B74" w14:textId="77777777" w:rsidR="003C540F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 xml:space="preserve">Ms. Brown can help look for </w:t>
      </w:r>
      <w:proofErr w:type="gramStart"/>
      <w:r w:rsidRPr="009932B5">
        <w:rPr>
          <w:rFonts w:ascii="Tahoma" w:hAnsi="Tahoma" w:cs="Tahoma"/>
          <w:sz w:val="24"/>
          <w:szCs w:val="24"/>
        </w:rPr>
        <w:t>my</w:t>
      </w:r>
      <w:proofErr w:type="gramEnd"/>
      <w:r w:rsidRPr="009932B5">
        <w:rPr>
          <w:rFonts w:ascii="Tahoma" w:hAnsi="Tahoma" w:cs="Tahoma"/>
          <w:sz w:val="24"/>
          <w:szCs w:val="24"/>
        </w:rPr>
        <w:t xml:space="preserve"> </w:t>
      </w:r>
    </w:p>
    <w:p w14:paraId="24400CFA" w14:textId="1D8EFBB5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coat.</w:t>
      </w:r>
    </w:p>
    <w:p w14:paraId="483EA53E" w14:textId="465737A3" w:rsidR="00433028" w:rsidRPr="009932B5" w:rsidRDefault="003C540F" w:rsidP="00402A9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8E3BF4" wp14:editId="7340AEA1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9C4AD2" id="Straight Connector 1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33028" w:rsidRPr="009932B5">
        <w:rPr>
          <w:rFonts w:ascii="Tahoma" w:hAnsi="Tahoma" w:cs="Tahoma"/>
          <w:sz w:val="24"/>
          <w:szCs w:val="24"/>
        </w:rPr>
        <w:t>Thank you, Ms. Brown.</w:t>
      </w:r>
    </w:p>
    <w:p w14:paraId="26560DDF" w14:textId="0176D1B2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I do not feel good.</w:t>
      </w:r>
    </w:p>
    <w:p w14:paraId="4E5EEF64" w14:textId="77777777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What will I do?</w:t>
      </w:r>
    </w:p>
    <w:p w14:paraId="2B129ED4" w14:textId="6027BF99" w:rsidR="00433028" w:rsidRPr="009932B5" w:rsidRDefault="003C540F" w:rsidP="00402A9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FBBF52" wp14:editId="410B0E13">
                <wp:simplePos x="0" y="0"/>
                <wp:positionH relativeFrom="margin">
                  <wp:posOffset>0</wp:posOffset>
                </wp:positionH>
                <wp:positionV relativeFrom="paragraph">
                  <wp:posOffset>202979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2CE245" id="Straight Connector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101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33028" w:rsidRPr="009932B5">
        <w:rPr>
          <w:rFonts w:ascii="Tahoma" w:hAnsi="Tahoma" w:cs="Tahoma"/>
          <w:sz w:val="24"/>
          <w:szCs w:val="24"/>
        </w:rPr>
        <w:t xml:space="preserve">I will get help </w:t>
      </w:r>
      <w:r w:rsidR="006461E6" w:rsidRPr="009932B5">
        <w:rPr>
          <w:rFonts w:ascii="Tahoma" w:hAnsi="Tahoma" w:cs="Tahoma"/>
          <w:sz w:val="24"/>
          <w:szCs w:val="24"/>
        </w:rPr>
        <w:t>from Ms. Brown.</w:t>
      </w:r>
    </w:p>
    <w:p w14:paraId="0463FA25" w14:textId="4AFD1674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I will go to the office.</w:t>
      </w:r>
    </w:p>
    <w:p w14:paraId="0A8009BA" w14:textId="77777777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Ms. Brown can call my dad.</w:t>
      </w:r>
    </w:p>
    <w:p w14:paraId="6D01E575" w14:textId="0ADFEB14" w:rsidR="00433028" w:rsidRPr="009932B5" w:rsidRDefault="003C540F" w:rsidP="00402A9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B173EA" wp14:editId="01FB7DE1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8AAFF8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FfxU1d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33028" w:rsidRPr="009932B5">
        <w:rPr>
          <w:rFonts w:ascii="Tahoma" w:hAnsi="Tahoma" w:cs="Tahoma"/>
          <w:sz w:val="24"/>
          <w:szCs w:val="24"/>
        </w:rPr>
        <w:t>Thank you, Ms. Brown.</w:t>
      </w:r>
    </w:p>
    <w:p w14:paraId="60094E10" w14:textId="77777777" w:rsidR="003C540F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 xml:space="preserve">Ms. Brown can help every girl and </w:t>
      </w:r>
    </w:p>
    <w:p w14:paraId="7CCC9EE1" w14:textId="3833EE21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boy.</w:t>
      </w:r>
    </w:p>
    <w:p w14:paraId="592E24CD" w14:textId="77777777" w:rsidR="003C540F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 xml:space="preserve">Ms. Brown can help every dad and </w:t>
      </w:r>
    </w:p>
    <w:p w14:paraId="50F814CC" w14:textId="3B433D2F" w:rsidR="00433028" w:rsidRPr="009932B5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mom.</w:t>
      </w:r>
    </w:p>
    <w:p w14:paraId="5842C813" w14:textId="1BDAFD68" w:rsidR="00433028" w:rsidRDefault="00433028">
      <w:pPr>
        <w:rPr>
          <w:rFonts w:ascii="Tahoma" w:hAnsi="Tahoma" w:cs="Tahoma"/>
          <w:sz w:val="24"/>
          <w:szCs w:val="24"/>
        </w:rPr>
      </w:pPr>
      <w:r w:rsidRPr="009932B5">
        <w:rPr>
          <w:rFonts w:ascii="Tahoma" w:hAnsi="Tahoma" w:cs="Tahoma"/>
          <w:sz w:val="24"/>
          <w:szCs w:val="24"/>
        </w:rPr>
        <w:t>Thank you, Ms. Brown.</w:t>
      </w:r>
    </w:p>
    <w:p w14:paraId="3B383E65" w14:textId="443E750E" w:rsidR="003C540F" w:rsidRDefault="003C540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  <w:t>Notes:</w:t>
      </w:r>
    </w:p>
    <w:p w14:paraId="63DBBEFB" w14:textId="25EC3D24" w:rsidR="003C540F" w:rsidRDefault="003C540F">
      <w:pPr>
        <w:rPr>
          <w:rFonts w:ascii="Tahoma" w:hAnsi="Tahoma" w:cs="Tahoma"/>
          <w:sz w:val="24"/>
          <w:szCs w:val="24"/>
        </w:rPr>
      </w:pPr>
    </w:p>
    <w:p w14:paraId="72F2661E" w14:textId="58447725" w:rsidR="003C540F" w:rsidRDefault="003C540F">
      <w:pPr>
        <w:rPr>
          <w:rFonts w:ascii="Tahoma" w:hAnsi="Tahoma" w:cs="Tahoma"/>
          <w:sz w:val="24"/>
          <w:szCs w:val="24"/>
        </w:rPr>
      </w:pPr>
    </w:p>
    <w:p w14:paraId="559BB629" w14:textId="51A81610" w:rsidR="003C540F" w:rsidRDefault="003C540F">
      <w:pPr>
        <w:rPr>
          <w:rFonts w:ascii="Tahoma" w:hAnsi="Tahoma" w:cs="Tahoma"/>
          <w:sz w:val="24"/>
          <w:szCs w:val="24"/>
        </w:rPr>
      </w:pPr>
    </w:p>
    <w:p w14:paraId="3863557B" w14:textId="55D31837" w:rsidR="003C540F" w:rsidRDefault="003C540F">
      <w:pPr>
        <w:rPr>
          <w:rFonts w:ascii="Tahoma" w:hAnsi="Tahoma" w:cs="Tahoma"/>
          <w:sz w:val="24"/>
          <w:szCs w:val="24"/>
        </w:rPr>
      </w:pPr>
    </w:p>
    <w:p w14:paraId="1E54C93A" w14:textId="35B88858" w:rsidR="003C540F" w:rsidRDefault="003C540F">
      <w:pPr>
        <w:rPr>
          <w:rFonts w:ascii="Tahoma" w:hAnsi="Tahoma" w:cs="Tahoma"/>
          <w:sz w:val="24"/>
          <w:szCs w:val="24"/>
        </w:rPr>
      </w:pPr>
    </w:p>
    <w:p w14:paraId="03535C62" w14:textId="300BC8DC" w:rsidR="003C540F" w:rsidRDefault="003C540F">
      <w:pPr>
        <w:rPr>
          <w:rFonts w:ascii="Tahoma" w:hAnsi="Tahoma" w:cs="Tahoma"/>
          <w:sz w:val="24"/>
          <w:szCs w:val="24"/>
        </w:rPr>
      </w:pPr>
    </w:p>
    <w:p w14:paraId="4F256EAC" w14:textId="6A13A9A7" w:rsidR="003C540F" w:rsidRDefault="003C540F">
      <w:pPr>
        <w:rPr>
          <w:rFonts w:ascii="Tahoma" w:hAnsi="Tahoma" w:cs="Tahoma"/>
          <w:sz w:val="24"/>
          <w:szCs w:val="24"/>
        </w:rPr>
      </w:pPr>
    </w:p>
    <w:p w14:paraId="0F605E76" w14:textId="7F1492D4" w:rsidR="003C540F" w:rsidRDefault="003C540F">
      <w:pPr>
        <w:rPr>
          <w:rFonts w:ascii="Tahoma" w:hAnsi="Tahoma" w:cs="Tahoma"/>
          <w:sz w:val="24"/>
          <w:szCs w:val="24"/>
        </w:rPr>
      </w:pPr>
    </w:p>
    <w:p w14:paraId="5351D789" w14:textId="05C67AD0" w:rsidR="003C540F" w:rsidRDefault="003C540F">
      <w:pPr>
        <w:rPr>
          <w:rFonts w:ascii="Tahoma" w:hAnsi="Tahoma" w:cs="Tahoma"/>
          <w:sz w:val="24"/>
          <w:szCs w:val="24"/>
        </w:rPr>
      </w:pPr>
    </w:p>
    <w:p w14:paraId="2A624173" w14:textId="1675A1FC" w:rsidR="003C540F" w:rsidRDefault="003C540F">
      <w:pPr>
        <w:rPr>
          <w:rFonts w:ascii="Tahoma" w:hAnsi="Tahoma" w:cs="Tahoma"/>
          <w:sz w:val="24"/>
          <w:szCs w:val="24"/>
        </w:rPr>
      </w:pPr>
    </w:p>
    <w:p w14:paraId="39D405C8" w14:textId="15EE9D34" w:rsidR="003C540F" w:rsidRDefault="003C540F">
      <w:pPr>
        <w:rPr>
          <w:rFonts w:ascii="Tahoma" w:hAnsi="Tahoma" w:cs="Tahoma"/>
          <w:sz w:val="24"/>
          <w:szCs w:val="24"/>
        </w:rPr>
      </w:pPr>
    </w:p>
    <w:p w14:paraId="7E119BAB" w14:textId="048DEFC7" w:rsidR="003C540F" w:rsidRDefault="003C540F">
      <w:pPr>
        <w:rPr>
          <w:rFonts w:ascii="Tahoma" w:hAnsi="Tahoma" w:cs="Tahoma"/>
          <w:sz w:val="24"/>
          <w:szCs w:val="24"/>
        </w:rPr>
      </w:pPr>
    </w:p>
    <w:p w14:paraId="5434541F" w14:textId="768C1741" w:rsidR="003C540F" w:rsidRDefault="003C540F">
      <w:pPr>
        <w:rPr>
          <w:rFonts w:ascii="Tahoma" w:hAnsi="Tahoma" w:cs="Tahoma"/>
          <w:sz w:val="24"/>
          <w:szCs w:val="24"/>
        </w:rPr>
      </w:pPr>
    </w:p>
    <w:p w14:paraId="77650B53" w14:textId="7A7072F3" w:rsidR="003C540F" w:rsidRDefault="003C540F">
      <w:pPr>
        <w:rPr>
          <w:rFonts w:ascii="Tahoma" w:hAnsi="Tahoma" w:cs="Tahoma"/>
          <w:sz w:val="24"/>
          <w:szCs w:val="24"/>
        </w:rPr>
      </w:pPr>
    </w:p>
    <w:p w14:paraId="46F6C199" w14:textId="036DE506" w:rsidR="003C540F" w:rsidRDefault="003C540F">
      <w:pPr>
        <w:rPr>
          <w:rFonts w:ascii="Tahoma" w:hAnsi="Tahoma" w:cs="Tahoma"/>
          <w:sz w:val="24"/>
          <w:szCs w:val="24"/>
        </w:rPr>
      </w:pPr>
    </w:p>
    <w:p w14:paraId="29F7D3E0" w14:textId="2387F0CC" w:rsidR="003C540F" w:rsidRDefault="003C540F">
      <w:pPr>
        <w:rPr>
          <w:rFonts w:ascii="Tahoma" w:hAnsi="Tahoma" w:cs="Tahoma"/>
          <w:sz w:val="24"/>
          <w:szCs w:val="24"/>
        </w:rPr>
      </w:pPr>
    </w:p>
    <w:p w14:paraId="312D9355" w14:textId="3C79F9D2" w:rsidR="003C540F" w:rsidRDefault="003C540F">
      <w:pPr>
        <w:rPr>
          <w:rFonts w:ascii="Tahoma" w:hAnsi="Tahoma" w:cs="Tahoma"/>
          <w:sz w:val="24"/>
          <w:szCs w:val="24"/>
        </w:rPr>
      </w:pPr>
    </w:p>
    <w:p w14:paraId="2E71D43E" w14:textId="5FE81807" w:rsidR="003C540F" w:rsidRDefault="003C540F">
      <w:pPr>
        <w:rPr>
          <w:rFonts w:ascii="Tahoma" w:hAnsi="Tahoma" w:cs="Tahoma"/>
          <w:sz w:val="24"/>
          <w:szCs w:val="24"/>
        </w:rPr>
      </w:pPr>
    </w:p>
    <w:p w14:paraId="65EEA5A6" w14:textId="0F55BABB" w:rsidR="003C540F" w:rsidRDefault="003C540F">
      <w:pPr>
        <w:rPr>
          <w:rFonts w:ascii="Tahoma" w:hAnsi="Tahoma" w:cs="Tahoma"/>
          <w:sz w:val="24"/>
          <w:szCs w:val="24"/>
        </w:rPr>
      </w:pPr>
    </w:p>
    <w:p w14:paraId="66E96136" w14:textId="2243472F" w:rsidR="003C540F" w:rsidRDefault="003C540F">
      <w:pPr>
        <w:rPr>
          <w:rFonts w:ascii="Tahoma" w:hAnsi="Tahoma" w:cs="Tahoma"/>
          <w:sz w:val="24"/>
          <w:szCs w:val="24"/>
        </w:rPr>
      </w:pPr>
    </w:p>
    <w:p w14:paraId="0A0EA580" w14:textId="6EEFE7A7" w:rsidR="003C540F" w:rsidRDefault="003C540F">
      <w:pPr>
        <w:rPr>
          <w:rFonts w:ascii="Tahoma" w:hAnsi="Tahoma" w:cs="Tahoma"/>
          <w:sz w:val="24"/>
          <w:szCs w:val="24"/>
        </w:rPr>
      </w:pPr>
    </w:p>
    <w:p w14:paraId="35C4A09E" w14:textId="77777777" w:rsidR="00F44E80" w:rsidRPr="009932B5" w:rsidRDefault="00F44E80">
      <w:pPr>
        <w:rPr>
          <w:rFonts w:ascii="Tahoma" w:hAnsi="Tahoma" w:cs="Tahoma"/>
          <w:sz w:val="24"/>
          <w:szCs w:val="24"/>
        </w:rPr>
      </w:pPr>
    </w:p>
    <w:p w14:paraId="17F54A77" w14:textId="2B1D810B" w:rsidR="009932B5" w:rsidRPr="009932B5" w:rsidRDefault="003C540F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2E33CD5D" wp14:editId="145A23FB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DA415" w14:textId="77777777" w:rsidR="003C540F" w:rsidRPr="0036345A" w:rsidRDefault="003C540F" w:rsidP="003C540F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104</w:t>
                            </w:r>
                          </w:p>
                          <w:p w14:paraId="64CCA1B4" w14:textId="77777777" w:rsidR="003C540F" w:rsidRPr="0036345A" w:rsidRDefault="003C540F" w:rsidP="003C540F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19645BC5" w14:textId="77777777" w:rsidR="003C540F" w:rsidRPr="0036345A" w:rsidRDefault="003C540F" w:rsidP="003C540F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33CD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713DA415" w14:textId="77777777" w:rsidR="003C540F" w:rsidRPr="0036345A" w:rsidRDefault="003C540F" w:rsidP="003C540F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104</w:t>
                      </w:r>
                    </w:p>
                    <w:p w14:paraId="64CCA1B4" w14:textId="77777777" w:rsidR="003C540F" w:rsidRPr="0036345A" w:rsidRDefault="003C540F" w:rsidP="003C540F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19645BC5" w14:textId="77777777" w:rsidR="003C540F" w:rsidRPr="0036345A" w:rsidRDefault="003C540F" w:rsidP="003C540F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932B5" w:rsidRPr="009932B5" w:rsidSect="00453A43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EAB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848C1"/>
    <w:rsid w:val="00086EBD"/>
    <w:rsid w:val="000974FA"/>
    <w:rsid w:val="000B0D15"/>
    <w:rsid w:val="000B37B3"/>
    <w:rsid w:val="000C59C7"/>
    <w:rsid w:val="000C66EB"/>
    <w:rsid w:val="000C76B6"/>
    <w:rsid w:val="000C7C1D"/>
    <w:rsid w:val="000E2BC3"/>
    <w:rsid w:val="000E64F5"/>
    <w:rsid w:val="000F0B4C"/>
    <w:rsid w:val="000F5967"/>
    <w:rsid w:val="00101856"/>
    <w:rsid w:val="00101D70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2071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E79"/>
    <w:rsid w:val="00162F95"/>
    <w:rsid w:val="00170A6A"/>
    <w:rsid w:val="00170CE9"/>
    <w:rsid w:val="0017116F"/>
    <w:rsid w:val="001717E8"/>
    <w:rsid w:val="001753F4"/>
    <w:rsid w:val="00181EEA"/>
    <w:rsid w:val="00184863"/>
    <w:rsid w:val="00187B26"/>
    <w:rsid w:val="00193D97"/>
    <w:rsid w:val="00196171"/>
    <w:rsid w:val="001A190C"/>
    <w:rsid w:val="001A49BB"/>
    <w:rsid w:val="001A562A"/>
    <w:rsid w:val="001B0BF9"/>
    <w:rsid w:val="001B1B62"/>
    <w:rsid w:val="001D4932"/>
    <w:rsid w:val="001E721C"/>
    <w:rsid w:val="001F4C9D"/>
    <w:rsid w:val="001F54C4"/>
    <w:rsid w:val="001F5B01"/>
    <w:rsid w:val="001F7B67"/>
    <w:rsid w:val="00207068"/>
    <w:rsid w:val="00217832"/>
    <w:rsid w:val="00217963"/>
    <w:rsid w:val="00226614"/>
    <w:rsid w:val="00226B47"/>
    <w:rsid w:val="00235F52"/>
    <w:rsid w:val="002423F7"/>
    <w:rsid w:val="002432D1"/>
    <w:rsid w:val="002443D5"/>
    <w:rsid w:val="002536E9"/>
    <w:rsid w:val="002609B4"/>
    <w:rsid w:val="00260EB7"/>
    <w:rsid w:val="002732E2"/>
    <w:rsid w:val="00273D7D"/>
    <w:rsid w:val="00274658"/>
    <w:rsid w:val="00282AFA"/>
    <w:rsid w:val="00283743"/>
    <w:rsid w:val="00283F43"/>
    <w:rsid w:val="00292BEC"/>
    <w:rsid w:val="00294E6C"/>
    <w:rsid w:val="0029517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25357"/>
    <w:rsid w:val="003407EF"/>
    <w:rsid w:val="00342823"/>
    <w:rsid w:val="0034694B"/>
    <w:rsid w:val="003515F4"/>
    <w:rsid w:val="00373F21"/>
    <w:rsid w:val="00375FBE"/>
    <w:rsid w:val="0038357E"/>
    <w:rsid w:val="003B05D8"/>
    <w:rsid w:val="003C540F"/>
    <w:rsid w:val="003D37AA"/>
    <w:rsid w:val="003D3BBE"/>
    <w:rsid w:val="003E0422"/>
    <w:rsid w:val="003E1419"/>
    <w:rsid w:val="003E3073"/>
    <w:rsid w:val="003E5F3E"/>
    <w:rsid w:val="003F10FF"/>
    <w:rsid w:val="003F5077"/>
    <w:rsid w:val="00402A94"/>
    <w:rsid w:val="00402D78"/>
    <w:rsid w:val="004076B5"/>
    <w:rsid w:val="00411DDB"/>
    <w:rsid w:val="004224E9"/>
    <w:rsid w:val="0042483D"/>
    <w:rsid w:val="00425DC0"/>
    <w:rsid w:val="00427A68"/>
    <w:rsid w:val="004300CA"/>
    <w:rsid w:val="00433028"/>
    <w:rsid w:val="00433260"/>
    <w:rsid w:val="00436741"/>
    <w:rsid w:val="00442467"/>
    <w:rsid w:val="00445FA8"/>
    <w:rsid w:val="00453A43"/>
    <w:rsid w:val="004649FE"/>
    <w:rsid w:val="00473E20"/>
    <w:rsid w:val="00476FD4"/>
    <w:rsid w:val="004A1600"/>
    <w:rsid w:val="004A2F70"/>
    <w:rsid w:val="004A6E4C"/>
    <w:rsid w:val="004B131D"/>
    <w:rsid w:val="004B28C1"/>
    <w:rsid w:val="004B558C"/>
    <w:rsid w:val="004B5D14"/>
    <w:rsid w:val="004B6084"/>
    <w:rsid w:val="004C2E22"/>
    <w:rsid w:val="004C4FCD"/>
    <w:rsid w:val="004C71A2"/>
    <w:rsid w:val="004C7708"/>
    <w:rsid w:val="004D2F0F"/>
    <w:rsid w:val="004D61BC"/>
    <w:rsid w:val="004E08F5"/>
    <w:rsid w:val="004E0BB9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17AC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41E1"/>
    <w:rsid w:val="006461E6"/>
    <w:rsid w:val="006671EE"/>
    <w:rsid w:val="00676785"/>
    <w:rsid w:val="00683FE5"/>
    <w:rsid w:val="006902D6"/>
    <w:rsid w:val="006A1A02"/>
    <w:rsid w:val="006A5884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11377"/>
    <w:rsid w:val="007168F0"/>
    <w:rsid w:val="0071755C"/>
    <w:rsid w:val="007244B1"/>
    <w:rsid w:val="0073797A"/>
    <w:rsid w:val="00746213"/>
    <w:rsid w:val="0074772A"/>
    <w:rsid w:val="00751949"/>
    <w:rsid w:val="00753981"/>
    <w:rsid w:val="007569CB"/>
    <w:rsid w:val="007728A3"/>
    <w:rsid w:val="0078208D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5A76"/>
    <w:rsid w:val="007E78BC"/>
    <w:rsid w:val="007F43A3"/>
    <w:rsid w:val="007F77F3"/>
    <w:rsid w:val="00803078"/>
    <w:rsid w:val="008031C4"/>
    <w:rsid w:val="00810DEE"/>
    <w:rsid w:val="00813F42"/>
    <w:rsid w:val="00814C79"/>
    <w:rsid w:val="00823199"/>
    <w:rsid w:val="00823AA0"/>
    <w:rsid w:val="00826F4A"/>
    <w:rsid w:val="008322A7"/>
    <w:rsid w:val="00834EAB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6554"/>
    <w:rsid w:val="00890106"/>
    <w:rsid w:val="008A05A3"/>
    <w:rsid w:val="008A1411"/>
    <w:rsid w:val="008A2954"/>
    <w:rsid w:val="008A5331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34040"/>
    <w:rsid w:val="00935F43"/>
    <w:rsid w:val="0095279C"/>
    <w:rsid w:val="0095632B"/>
    <w:rsid w:val="009623D4"/>
    <w:rsid w:val="00963A13"/>
    <w:rsid w:val="00966863"/>
    <w:rsid w:val="00967ED8"/>
    <w:rsid w:val="00975BC5"/>
    <w:rsid w:val="009765DD"/>
    <w:rsid w:val="00981BAA"/>
    <w:rsid w:val="00990DC8"/>
    <w:rsid w:val="009932B5"/>
    <w:rsid w:val="0099472E"/>
    <w:rsid w:val="009A1BA5"/>
    <w:rsid w:val="009A1CDB"/>
    <w:rsid w:val="009B19AC"/>
    <w:rsid w:val="009B7856"/>
    <w:rsid w:val="009C16B6"/>
    <w:rsid w:val="009C2BCE"/>
    <w:rsid w:val="009C3A7C"/>
    <w:rsid w:val="009C577C"/>
    <w:rsid w:val="009C6836"/>
    <w:rsid w:val="009D1CB7"/>
    <w:rsid w:val="009D2AAC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340A3"/>
    <w:rsid w:val="00A34F81"/>
    <w:rsid w:val="00A35209"/>
    <w:rsid w:val="00A3756C"/>
    <w:rsid w:val="00A43CA3"/>
    <w:rsid w:val="00A45484"/>
    <w:rsid w:val="00A4604E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B31C7"/>
    <w:rsid w:val="00AC3CBC"/>
    <w:rsid w:val="00AC5307"/>
    <w:rsid w:val="00AD1198"/>
    <w:rsid w:val="00AD28B4"/>
    <w:rsid w:val="00AD6F8F"/>
    <w:rsid w:val="00AE4645"/>
    <w:rsid w:val="00AE7D55"/>
    <w:rsid w:val="00AF0DE4"/>
    <w:rsid w:val="00AF135D"/>
    <w:rsid w:val="00AF33D1"/>
    <w:rsid w:val="00AF4DCE"/>
    <w:rsid w:val="00B04B1F"/>
    <w:rsid w:val="00B05085"/>
    <w:rsid w:val="00B10CC4"/>
    <w:rsid w:val="00B137ED"/>
    <w:rsid w:val="00B170F7"/>
    <w:rsid w:val="00B23413"/>
    <w:rsid w:val="00B313C2"/>
    <w:rsid w:val="00B31A25"/>
    <w:rsid w:val="00B413E4"/>
    <w:rsid w:val="00B43844"/>
    <w:rsid w:val="00B43C89"/>
    <w:rsid w:val="00B4751C"/>
    <w:rsid w:val="00B51F2A"/>
    <w:rsid w:val="00B53079"/>
    <w:rsid w:val="00B56292"/>
    <w:rsid w:val="00B57B3B"/>
    <w:rsid w:val="00B658D8"/>
    <w:rsid w:val="00B6756D"/>
    <w:rsid w:val="00B74A61"/>
    <w:rsid w:val="00B76E40"/>
    <w:rsid w:val="00B821F8"/>
    <w:rsid w:val="00B85453"/>
    <w:rsid w:val="00B95601"/>
    <w:rsid w:val="00B96B7F"/>
    <w:rsid w:val="00BB096D"/>
    <w:rsid w:val="00BB0E85"/>
    <w:rsid w:val="00BB174B"/>
    <w:rsid w:val="00BC3082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4C1E"/>
    <w:rsid w:val="00C775AA"/>
    <w:rsid w:val="00C8551F"/>
    <w:rsid w:val="00C9280E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D2E09"/>
    <w:rsid w:val="00CD35F4"/>
    <w:rsid w:val="00D10B5D"/>
    <w:rsid w:val="00D124DE"/>
    <w:rsid w:val="00D13050"/>
    <w:rsid w:val="00D16B3A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47883"/>
    <w:rsid w:val="00D500B2"/>
    <w:rsid w:val="00D6357E"/>
    <w:rsid w:val="00D64012"/>
    <w:rsid w:val="00D65530"/>
    <w:rsid w:val="00D70CDB"/>
    <w:rsid w:val="00D71308"/>
    <w:rsid w:val="00D71978"/>
    <w:rsid w:val="00D72B7E"/>
    <w:rsid w:val="00D76433"/>
    <w:rsid w:val="00D8299A"/>
    <w:rsid w:val="00D85EA6"/>
    <w:rsid w:val="00D86307"/>
    <w:rsid w:val="00D903B9"/>
    <w:rsid w:val="00DA03DD"/>
    <w:rsid w:val="00DB34F1"/>
    <w:rsid w:val="00DB6431"/>
    <w:rsid w:val="00DD749F"/>
    <w:rsid w:val="00DE0EB9"/>
    <w:rsid w:val="00DE1F05"/>
    <w:rsid w:val="00DE79B3"/>
    <w:rsid w:val="00DF0D98"/>
    <w:rsid w:val="00DF701A"/>
    <w:rsid w:val="00E0160C"/>
    <w:rsid w:val="00E14F2E"/>
    <w:rsid w:val="00E221FE"/>
    <w:rsid w:val="00E37EB7"/>
    <w:rsid w:val="00E4344F"/>
    <w:rsid w:val="00E50CFF"/>
    <w:rsid w:val="00E61902"/>
    <w:rsid w:val="00E63109"/>
    <w:rsid w:val="00E643F6"/>
    <w:rsid w:val="00E72A94"/>
    <w:rsid w:val="00E74842"/>
    <w:rsid w:val="00E770BB"/>
    <w:rsid w:val="00E772A7"/>
    <w:rsid w:val="00E92370"/>
    <w:rsid w:val="00EA452A"/>
    <w:rsid w:val="00EA7F04"/>
    <w:rsid w:val="00EC0B15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F03753"/>
    <w:rsid w:val="00F057E5"/>
    <w:rsid w:val="00F05C15"/>
    <w:rsid w:val="00F11A64"/>
    <w:rsid w:val="00F15C37"/>
    <w:rsid w:val="00F234E3"/>
    <w:rsid w:val="00F2590D"/>
    <w:rsid w:val="00F26C3E"/>
    <w:rsid w:val="00F31887"/>
    <w:rsid w:val="00F3422D"/>
    <w:rsid w:val="00F363ED"/>
    <w:rsid w:val="00F423AA"/>
    <w:rsid w:val="00F4424C"/>
    <w:rsid w:val="00F44E80"/>
    <w:rsid w:val="00F45BD5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B0512"/>
    <w:rsid w:val="00FB1DDF"/>
    <w:rsid w:val="00FB21D7"/>
    <w:rsid w:val="00FB2F1A"/>
    <w:rsid w:val="00FB72D5"/>
    <w:rsid w:val="00FC0252"/>
    <w:rsid w:val="00FC3490"/>
    <w:rsid w:val="00FC3DD5"/>
    <w:rsid w:val="00FC510E"/>
    <w:rsid w:val="00FC5AC3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F9DE7"/>
  <w15:chartTrackingRefBased/>
  <w15:docId w15:val="{7C105F9D-3682-43FE-BFB9-C7BF00A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4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40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53A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9</cp:revision>
  <dcterms:created xsi:type="dcterms:W3CDTF">2023-04-28T13:22:00Z</dcterms:created>
  <dcterms:modified xsi:type="dcterms:W3CDTF">2023-08-05T15:56:00Z</dcterms:modified>
</cp:coreProperties>
</file>